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682D" w14:textId="745575F9" w:rsidR="00B260AF" w:rsidRPr="00D30164" w:rsidRDefault="00B260AF" w:rsidP="00B260A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令和７年　</w:t>
      </w:r>
      <w:r w:rsidR="0085460F"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85460F"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0D6254A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626188C3" w14:textId="41C8A7C0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　北九州市長　宛て</w:t>
      </w:r>
    </w:p>
    <w:p w14:paraId="52C87B94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7039B554" w14:textId="77777777" w:rsidR="00B260AF" w:rsidRPr="00D30164" w:rsidRDefault="00B260AF" w:rsidP="00B260AF">
      <w:pPr>
        <w:ind w:leftChars="2100" w:left="441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 xml:space="preserve">住　　所　　　　　　　　　　　</w:t>
      </w:r>
    </w:p>
    <w:p w14:paraId="70EE4C2D" w14:textId="77777777" w:rsidR="00B260AF" w:rsidRPr="00D30164" w:rsidRDefault="00B260AF" w:rsidP="00B260AF">
      <w:pPr>
        <w:ind w:leftChars="2100" w:left="441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Pr="00D30164">
        <w:rPr>
          <w:rFonts w:ascii="BIZ UD明朝 Medium" w:eastAsia="BIZ UD明朝 Medium" w:hAnsi="BIZ UD明朝 Medium"/>
          <w:sz w:val="24"/>
          <w:szCs w:val="24"/>
        </w:rPr>
        <w:t xml:space="preserve"> 社 名　　　　　　　　　　　</w:t>
      </w:r>
    </w:p>
    <w:p w14:paraId="00ED5383" w14:textId="77777777" w:rsidR="00B260AF" w:rsidRPr="00D30164" w:rsidRDefault="00B260AF" w:rsidP="00B260AF">
      <w:pPr>
        <w:ind w:leftChars="2100" w:left="441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代</w:t>
      </w:r>
      <w:r w:rsidRPr="00D30164">
        <w:rPr>
          <w:rFonts w:ascii="BIZ UD明朝 Medium" w:eastAsia="BIZ UD明朝 Medium" w:hAnsi="BIZ UD明朝 Medium"/>
          <w:sz w:val="24"/>
          <w:szCs w:val="24"/>
        </w:rPr>
        <w:t xml:space="preserve"> 表 者　　　　　　　　　　　</w:t>
      </w:r>
    </w:p>
    <w:p w14:paraId="2BA97121" w14:textId="49D84019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081FE6A3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1E65BCBC" w14:textId="36913096" w:rsidR="00B260AF" w:rsidRPr="00D30164" w:rsidRDefault="00B260AF" w:rsidP="00B260A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/>
          <w:sz w:val="24"/>
          <w:szCs w:val="24"/>
        </w:rPr>
        <w:t>RFI参加表明</w:t>
      </w:r>
      <w:r w:rsidR="004E56C4" w:rsidRPr="00D30164">
        <w:rPr>
          <w:rFonts w:ascii="BIZ UD明朝 Medium" w:eastAsia="BIZ UD明朝 Medium" w:hAnsi="BIZ UD明朝 Medium" w:hint="eastAsia"/>
          <w:sz w:val="24"/>
          <w:szCs w:val="24"/>
        </w:rPr>
        <w:t>届</w:t>
      </w:r>
      <w:r w:rsidRPr="00D30164">
        <w:rPr>
          <w:rFonts w:ascii="BIZ UD明朝 Medium" w:eastAsia="BIZ UD明朝 Medium" w:hAnsi="BIZ UD明朝 Medium"/>
          <w:sz w:val="24"/>
          <w:szCs w:val="24"/>
        </w:rPr>
        <w:t>兼秘密保持誓約書</w:t>
      </w:r>
    </w:p>
    <w:p w14:paraId="40062AB0" w14:textId="4ADFAFBD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0265CC2B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47A06E7A" w14:textId="3DBF1325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情報提供依頼（</w:t>
      </w:r>
      <w:r w:rsidRPr="00D30164">
        <w:rPr>
          <w:rFonts w:ascii="BIZ UD明朝 Medium" w:eastAsia="BIZ UD明朝 Medium" w:hAnsi="BIZ UD明朝 Medium"/>
          <w:sz w:val="24"/>
          <w:szCs w:val="24"/>
        </w:rPr>
        <w:t>RFI）について、</w:t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以下のとおり</w:t>
      </w:r>
      <w:r w:rsidRPr="00D30164">
        <w:rPr>
          <w:rFonts w:ascii="BIZ UD明朝 Medium" w:eastAsia="BIZ UD明朝 Medium" w:hAnsi="BIZ UD明朝 Medium"/>
          <w:sz w:val="24"/>
          <w:szCs w:val="24"/>
        </w:rPr>
        <w:t>参加の希望を表明します。</w:t>
      </w:r>
    </w:p>
    <w:p w14:paraId="70BB19E1" w14:textId="77777777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なお、本依頼に関連して開示された全ての情報（文書、口頭、電子的形態を問わず）については、厳重に管理し、第三者へ開示または漏洩せず、本依頼の目的以外に使用しないことを誓約します。</w:t>
      </w:r>
    </w:p>
    <w:p w14:paraId="54DCCB97" w14:textId="030863FD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73F08746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357B4DA0" w14:textId="6D827944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１　案</w:t>
      </w:r>
      <w:r w:rsidRPr="00D30164">
        <w:rPr>
          <w:rFonts w:ascii="BIZ UD明朝 Medium" w:eastAsia="BIZ UD明朝 Medium" w:hAnsi="BIZ UD明朝 Medium"/>
          <w:sz w:val="24"/>
          <w:szCs w:val="24"/>
        </w:rPr>
        <w:t xml:space="preserve"> 件 名</w:t>
      </w:r>
    </w:p>
    <w:p w14:paraId="41730D2E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68254A8C" w14:textId="02B208CD" w:rsidR="00B260AF" w:rsidRPr="00D30164" w:rsidRDefault="00B260AF" w:rsidP="00B260A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北九州市契約管理システム等再構築に係る情報提供依頼</w:t>
      </w:r>
    </w:p>
    <w:p w14:paraId="79A9C202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0084CF2D" w14:textId="75CD71B4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２　連</w:t>
      </w:r>
      <w:r w:rsidRPr="00D30164">
        <w:rPr>
          <w:rFonts w:ascii="BIZ UD明朝 Medium" w:eastAsia="BIZ UD明朝 Medium" w:hAnsi="BIZ UD明朝 Medium"/>
          <w:sz w:val="24"/>
          <w:szCs w:val="24"/>
        </w:rPr>
        <w:t xml:space="preserve"> 絡 先</w:t>
      </w:r>
    </w:p>
    <w:p w14:paraId="658FF7FB" w14:textId="77777777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</w:p>
    <w:p w14:paraId="020C9BFC" w14:textId="634B0507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担当者部署</w:t>
      </w:r>
      <w:r w:rsidRPr="00D30164">
        <w:rPr>
          <w:rFonts w:ascii="BIZ UD明朝 Medium" w:eastAsia="BIZ UD明朝 Medium" w:hAnsi="BIZ UD明朝 Medium"/>
          <w:sz w:val="24"/>
          <w:szCs w:val="24"/>
        </w:rPr>
        <w:tab/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38C8D396" w14:textId="6868CEF8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役　　職</w:t>
      </w:r>
      <w:r w:rsidRPr="00D30164">
        <w:rPr>
          <w:rFonts w:ascii="BIZ UD明朝 Medium" w:eastAsia="BIZ UD明朝 Medium" w:hAnsi="BIZ UD明朝 Medium"/>
          <w:sz w:val="24"/>
          <w:szCs w:val="24"/>
        </w:rPr>
        <w:tab/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0B69F9F2" w14:textId="17D8E7DF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氏　　名</w:t>
      </w:r>
      <w:r w:rsidRPr="00D30164">
        <w:rPr>
          <w:rFonts w:ascii="BIZ UD明朝 Medium" w:eastAsia="BIZ UD明朝 Medium" w:hAnsi="BIZ UD明朝 Medium"/>
          <w:sz w:val="24"/>
          <w:szCs w:val="24"/>
        </w:rPr>
        <w:tab/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7BA678F9" w14:textId="77441F70" w:rsidR="00B260AF" w:rsidRPr="00D30164" w:rsidRDefault="00B260AF" w:rsidP="0085460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D30164">
        <w:rPr>
          <w:rFonts w:ascii="BIZ UD明朝 Medium" w:eastAsia="BIZ UD明朝 Medium" w:hAnsi="BIZ UD明朝 Medium"/>
          <w:sz w:val="24"/>
          <w:szCs w:val="24"/>
        </w:rPr>
        <w:tab/>
      </w:r>
      <w:r w:rsidRPr="00D30164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2EBF2D1F" w14:textId="3C7BF446" w:rsidR="00B260AF" w:rsidRPr="00D30164" w:rsidRDefault="00B260AF" w:rsidP="00B260AF">
      <w:pPr>
        <w:rPr>
          <w:rFonts w:ascii="BIZ UD明朝 Medium" w:eastAsia="BIZ UD明朝 Medium" w:hAnsi="BIZ UD明朝 Medium"/>
          <w:sz w:val="24"/>
          <w:szCs w:val="24"/>
        </w:rPr>
      </w:pPr>
      <w:r w:rsidRPr="00D30164">
        <w:rPr>
          <w:rFonts w:ascii="BIZ UD明朝 Medium" w:eastAsia="BIZ UD明朝 Medium" w:hAnsi="BIZ UD明朝 Medium" w:hint="eastAsia"/>
          <w:sz w:val="24"/>
          <w:szCs w:val="24"/>
        </w:rPr>
        <w:t>メールアドレス：</w:t>
      </w:r>
    </w:p>
    <w:sectPr w:rsidR="00B260AF" w:rsidRPr="00D301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25B6" w14:textId="77777777" w:rsidR="00501B34" w:rsidRDefault="00501B34" w:rsidP="00501B34">
      <w:r>
        <w:separator/>
      </w:r>
    </w:p>
  </w:endnote>
  <w:endnote w:type="continuationSeparator" w:id="0">
    <w:p w14:paraId="06B1F799" w14:textId="77777777" w:rsidR="00501B34" w:rsidRDefault="00501B34" w:rsidP="0050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F3EF" w14:textId="77777777" w:rsidR="00501B34" w:rsidRDefault="00501B34" w:rsidP="00501B34">
      <w:r>
        <w:separator/>
      </w:r>
    </w:p>
  </w:footnote>
  <w:footnote w:type="continuationSeparator" w:id="0">
    <w:p w14:paraId="6051C9CD" w14:textId="77777777" w:rsidR="00501B34" w:rsidRDefault="00501B34" w:rsidP="0050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59B" w14:textId="3E0A4FE5" w:rsidR="00501B34" w:rsidRPr="00501B34" w:rsidRDefault="00501B34" w:rsidP="00501B34">
    <w:pPr>
      <w:pStyle w:val="a3"/>
      <w:jc w:val="right"/>
      <w:rPr>
        <w:rFonts w:ascii="BIZ UD明朝 Medium" w:eastAsia="BIZ UD明朝 Medium" w:hAnsi="BIZ UD明朝 Medium"/>
        <w:sz w:val="24"/>
        <w:szCs w:val="28"/>
      </w:rPr>
    </w:pPr>
    <w:r w:rsidRPr="00501B34">
      <w:rPr>
        <w:rFonts w:ascii="BIZ UD明朝 Medium" w:eastAsia="BIZ UD明朝 Medium" w:hAnsi="BIZ UD明朝 Medium" w:hint="eastAsia"/>
        <w:sz w:val="24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F"/>
    <w:rsid w:val="004E56C4"/>
    <w:rsid w:val="00501B34"/>
    <w:rsid w:val="0085460F"/>
    <w:rsid w:val="00B260AF"/>
    <w:rsid w:val="00D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74800"/>
  <w15:chartTrackingRefBased/>
  <w15:docId w15:val="{37BFDB7C-C429-4B79-9547-58EAD15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B34"/>
  </w:style>
  <w:style w:type="paragraph" w:styleId="a5">
    <w:name w:val="footer"/>
    <w:basedOn w:val="a"/>
    <w:link w:val="a6"/>
    <w:uiPriority w:val="99"/>
    <w:unhideWhenUsed/>
    <w:rsid w:val="00501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