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8D95" w14:textId="6F5E3A58" w:rsidR="000732D8" w:rsidRDefault="000732D8" w:rsidP="000732D8">
      <w:pPr>
        <w:wordWrap w:val="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様式第</w:t>
      </w:r>
      <w:r w:rsidR="007424A8">
        <w:rPr>
          <w:rFonts w:ascii="BIZ UD明朝 Medium" w:eastAsia="BIZ UD明朝 Medium" w:hAnsi="BIZ UD明朝 Medium" w:hint="eastAsia"/>
          <w:szCs w:val="21"/>
        </w:rPr>
        <w:t>５</w:t>
      </w:r>
      <w:r>
        <w:rPr>
          <w:rFonts w:ascii="BIZ UD明朝 Medium" w:eastAsia="BIZ UD明朝 Medium" w:hAnsi="BIZ UD明朝 Medium" w:hint="eastAsia"/>
          <w:szCs w:val="21"/>
        </w:rPr>
        <w:t>号（第４条第</w:t>
      </w:r>
      <w:r w:rsidR="007424A8">
        <w:rPr>
          <w:rFonts w:ascii="BIZ UD明朝 Medium" w:eastAsia="BIZ UD明朝 Medium" w:hAnsi="BIZ UD明朝 Medium" w:hint="eastAsia"/>
          <w:szCs w:val="21"/>
        </w:rPr>
        <w:t>５</w:t>
      </w:r>
      <w:r>
        <w:rPr>
          <w:rFonts w:ascii="BIZ UD明朝 Medium" w:eastAsia="BIZ UD明朝 Medium" w:hAnsi="BIZ UD明朝 Medium" w:hint="eastAsia"/>
          <w:szCs w:val="21"/>
        </w:rPr>
        <w:t>項関係）</w:t>
      </w:r>
    </w:p>
    <w:p w14:paraId="65034E6F" w14:textId="77777777" w:rsidR="000732D8" w:rsidRPr="000732D8" w:rsidRDefault="000732D8" w:rsidP="000732D8">
      <w:pPr>
        <w:wordWrap w:val="0"/>
        <w:jc w:val="left"/>
        <w:rPr>
          <w:rFonts w:ascii="BIZ UD明朝 Medium" w:eastAsia="BIZ UD明朝 Medium" w:hAnsi="BIZ UD明朝 Medium"/>
          <w:szCs w:val="21"/>
        </w:rPr>
      </w:pPr>
    </w:p>
    <w:p w14:paraId="5E92641B" w14:textId="72C31A6C" w:rsidR="0054644F" w:rsidRDefault="0054644F" w:rsidP="0054644F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41D6155C" w14:textId="4056D767" w:rsidR="0054644F" w:rsidRPr="0054644F" w:rsidRDefault="0054644F" w:rsidP="0054644F">
      <w:pPr>
        <w:rPr>
          <w:rFonts w:ascii="BIZ UDゴシック" w:eastAsia="BIZ UDゴシック" w:hAnsi="BIZ UDゴシック"/>
          <w:szCs w:val="21"/>
        </w:rPr>
      </w:pPr>
      <w:r w:rsidRPr="0054644F">
        <w:rPr>
          <w:rFonts w:ascii="BIZ UDゴシック" w:eastAsia="BIZ UDゴシック" w:hAnsi="BIZ UDゴシック" w:hint="eastAsia"/>
          <w:szCs w:val="21"/>
        </w:rPr>
        <w:t>北九州市長　様</w:t>
      </w:r>
    </w:p>
    <w:p w14:paraId="53597B52" w14:textId="77777777" w:rsidR="0054644F" w:rsidRPr="0054644F" w:rsidRDefault="0054644F" w:rsidP="00B61F59">
      <w:pPr>
        <w:jc w:val="left"/>
        <w:rPr>
          <w:rFonts w:ascii="BIZ UDゴシック" w:eastAsia="BIZ UDゴシック" w:hAnsi="BIZ UDゴシック"/>
          <w:szCs w:val="21"/>
        </w:rPr>
      </w:pPr>
    </w:p>
    <w:p w14:paraId="42941CBF" w14:textId="4CFE5040" w:rsidR="001B5889" w:rsidRPr="0054644F" w:rsidRDefault="001B5889" w:rsidP="001B5889">
      <w:pPr>
        <w:jc w:val="center"/>
        <w:rPr>
          <w:rFonts w:ascii="BIZ UDゴシック" w:eastAsia="BIZ UDゴシック" w:hAnsi="BIZ UDゴシック"/>
          <w:szCs w:val="21"/>
        </w:rPr>
      </w:pPr>
      <w:r w:rsidRPr="0054644F">
        <w:rPr>
          <w:rFonts w:ascii="BIZ UDゴシック" w:eastAsia="BIZ UDゴシック" w:hAnsi="BIZ UDゴシック" w:hint="eastAsia"/>
          <w:sz w:val="24"/>
          <w:szCs w:val="24"/>
        </w:rPr>
        <w:t>災害時個別支援計画作成報告書</w:t>
      </w:r>
    </w:p>
    <w:p w14:paraId="2A0EADBB" w14:textId="45327090" w:rsidR="00334CF3" w:rsidRDefault="00334CF3" w:rsidP="00334CF3">
      <w:pPr>
        <w:rPr>
          <w:rFonts w:ascii="BIZ UDゴシック" w:eastAsia="BIZ UDゴシック" w:hAnsi="BIZ UDゴシック"/>
          <w:szCs w:val="21"/>
        </w:rPr>
      </w:pPr>
    </w:p>
    <w:p w14:paraId="3B151DED" w14:textId="4831176E" w:rsidR="0054644F" w:rsidRDefault="0054644F" w:rsidP="0054644F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54644F">
        <w:rPr>
          <w:rFonts w:ascii="BIZ UDゴシック" w:eastAsia="BIZ UDゴシック" w:hAnsi="BIZ UDゴシック" w:hint="eastAsia"/>
          <w:szCs w:val="21"/>
        </w:rPr>
        <w:t>以下のとおり報告いたします。</w:t>
      </w:r>
    </w:p>
    <w:p w14:paraId="284AA8D6" w14:textId="533BF18F" w:rsidR="0054644F" w:rsidRDefault="0054644F" w:rsidP="0054644F">
      <w:pPr>
        <w:rPr>
          <w:rFonts w:ascii="BIZ UDゴシック" w:eastAsia="BIZ UDゴシック" w:hAnsi="BIZ UDゴシック"/>
          <w:szCs w:val="21"/>
        </w:rPr>
      </w:pPr>
    </w:p>
    <w:p w14:paraId="3DAED04B" w14:textId="1F4AD073" w:rsidR="0054644F" w:rsidRDefault="0054644F" w:rsidP="0054644F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　報告者（事業者）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693"/>
        <w:gridCol w:w="1559"/>
        <w:gridCol w:w="2686"/>
      </w:tblGrid>
      <w:tr w:rsidR="0054644F" w14:paraId="0D6FE554" w14:textId="77777777" w:rsidTr="0054644F">
        <w:tc>
          <w:tcPr>
            <w:tcW w:w="1701" w:type="dxa"/>
            <w:vAlign w:val="center"/>
          </w:tcPr>
          <w:p w14:paraId="615ACF12" w14:textId="4FE99581" w:rsidR="0054644F" w:rsidRPr="0054644F" w:rsidRDefault="0054644F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4644F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事業者名</w:t>
            </w:r>
          </w:p>
        </w:tc>
        <w:tc>
          <w:tcPr>
            <w:tcW w:w="2693" w:type="dxa"/>
            <w:vAlign w:val="center"/>
          </w:tcPr>
          <w:p w14:paraId="73C6DEC5" w14:textId="77777777" w:rsidR="0054644F" w:rsidRPr="0054644F" w:rsidRDefault="0054644F" w:rsidP="00546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5D27B9" w14:textId="6973D37D" w:rsidR="0054644F" w:rsidRPr="0054644F" w:rsidRDefault="0054644F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4644F">
              <w:rPr>
                <w:rFonts w:ascii="BIZ UDゴシック" w:eastAsia="BIZ UDゴシック" w:hAnsi="BIZ UDゴシック" w:hint="eastAsia"/>
                <w:sz w:val="20"/>
                <w:szCs w:val="20"/>
              </w:rPr>
              <w:t>責任者氏名</w:t>
            </w:r>
          </w:p>
        </w:tc>
        <w:tc>
          <w:tcPr>
            <w:tcW w:w="2686" w:type="dxa"/>
            <w:vAlign w:val="center"/>
          </w:tcPr>
          <w:p w14:paraId="23C9BD4C" w14:textId="77777777" w:rsidR="0054644F" w:rsidRPr="0054644F" w:rsidRDefault="0054644F" w:rsidP="00546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4644F" w14:paraId="125CD5E0" w14:textId="77777777" w:rsidTr="0054644F">
        <w:tc>
          <w:tcPr>
            <w:tcW w:w="1701" w:type="dxa"/>
            <w:vAlign w:val="center"/>
          </w:tcPr>
          <w:p w14:paraId="18BD7D64" w14:textId="791529F0" w:rsidR="0054644F" w:rsidRPr="0054644F" w:rsidRDefault="0054644F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4644F">
              <w:rPr>
                <w:rFonts w:ascii="BIZ UDゴシック" w:eastAsia="BIZ UDゴシック" w:hAnsi="BIZ UDゴシック" w:hint="eastAsia"/>
                <w:sz w:val="20"/>
                <w:szCs w:val="20"/>
              </w:rPr>
              <w:t>作成者氏名</w:t>
            </w:r>
          </w:p>
        </w:tc>
        <w:tc>
          <w:tcPr>
            <w:tcW w:w="2693" w:type="dxa"/>
            <w:vAlign w:val="center"/>
          </w:tcPr>
          <w:p w14:paraId="38802FCF" w14:textId="77777777" w:rsidR="0054644F" w:rsidRPr="0054644F" w:rsidRDefault="0054644F" w:rsidP="00546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B6E0CE" w14:textId="4DFC2BA7" w:rsidR="0054644F" w:rsidRPr="0054644F" w:rsidRDefault="0054644F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4644F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0ADB190E" w14:textId="77777777" w:rsidR="0054644F" w:rsidRPr="0054644F" w:rsidRDefault="0054644F" w:rsidP="00546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4644F" w14:paraId="548DC1E9" w14:textId="77777777" w:rsidTr="0054644F">
        <w:tc>
          <w:tcPr>
            <w:tcW w:w="1701" w:type="dxa"/>
            <w:vAlign w:val="center"/>
          </w:tcPr>
          <w:p w14:paraId="0E85B72A" w14:textId="7D70196F" w:rsidR="0054644F" w:rsidRPr="0054644F" w:rsidRDefault="0054644F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4644F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6938" w:type="dxa"/>
            <w:gridSpan w:val="3"/>
            <w:vAlign w:val="center"/>
          </w:tcPr>
          <w:p w14:paraId="6CE627B2" w14:textId="77777777" w:rsidR="0054644F" w:rsidRPr="0054644F" w:rsidRDefault="0054644F" w:rsidP="00546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08D978E" w14:textId="5DF96468" w:rsidR="001B5889" w:rsidRDefault="001B5889" w:rsidP="009B43C4">
      <w:pPr>
        <w:ind w:right="840"/>
        <w:rPr>
          <w:rFonts w:ascii="BIZ UDゴシック" w:eastAsia="BIZ UDゴシック" w:hAnsi="BIZ UDゴシック"/>
          <w:szCs w:val="21"/>
        </w:rPr>
      </w:pPr>
    </w:p>
    <w:p w14:paraId="4CDEA302" w14:textId="5BB99F9B" w:rsidR="004A5F64" w:rsidRPr="0054644F" w:rsidRDefault="00402053" w:rsidP="004A5F64">
      <w:pPr>
        <w:ind w:right="8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="004A5F64" w:rsidRPr="0054644F">
        <w:rPr>
          <w:rFonts w:ascii="BIZ UDゴシック" w:eastAsia="BIZ UDゴシック" w:hAnsi="BIZ UDゴシック" w:hint="eastAsia"/>
          <w:szCs w:val="21"/>
        </w:rPr>
        <w:t xml:space="preserve">　</w:t>
      </w:r>
      <w:r w:rsidR="009B43C4">
        <w:rPr>
          <w:rFonts w:ascii="BIZ UDゴシック" w:eastAsia="BIZ UDゴシック" w:hAnsi="BIZ UDゴシック" w:hint="eastAsia"/>
        </w:rPr>
        <w:t>対象患者の情報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693"/>
        <w:gridCol w:w="1134"/>
        <w:gridCol w:w="3111"/>
      </w:tblGrid>
      <w:tr w:rsidR="009B43C4" w:rsidRPr="0054644F" w14:paraId="07688417" w14:textId="49FCD7F4" w:rsidTr="009B43C4">
        <w:tc>
          <w:tcPr>
            <w:tcW w:w="1701" w:type="dxa"/>
            <w:vAlign w:val="center"/>
          </w:tcPr>
          <w:p w14:paraId="47A6FEFB" w14:textId="4C15A494" w:rsidR="009B43C4" w:rsidRPr="009B43C4" w:rsidRDefault="009B43C4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B43C4">
              <w:rPr>
                <w:rFonts w:ascii="BIZ UDゴシック" w:eastAsia="BIZ UDゴシック" w:hAnsi="BIZ UDゴシック" w:hint="eastAsia"/>
                <w:sz w:val="20"/>
                <w:szCs w:val="20"/>
              </w:rPr>
              <w:t>対象患者氏名</w:t>
            </w:r>
          </w:p>
        </w:tc>
        <w:tc>
          <w:tcPr>
            <w:tcW w:w="2693" w:type="dxa"/>
            <w:vAlign w:val="center"/>
          </w:tcPr>
          <w:p w14:paraId="6C90BB26" w14:textId="1C5C1887" w:rsidR="009B43C4" w:rsidRPr="009B43C4" w:rsidRDefault="009B43C4" w:rsidP="009B43C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99F44F" w14:textId="4C9D88F4" w:rsidR="009B43C4" w:rsidRPr="009B43C4" w:rsidRDefault="009B43C4" w:rsidP="009B43C4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B43C4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3111" w:type="dxa"/>
            <w:vAlign w:val="center"/>
          </w:tcPr>
          <w:p w14:paraId="03F57C58" w14:textId="25AE47BE" w:rsidR="009B43C4" w:rsidRPr="009B43C4" w:rsidRDefault="009B43C4" w:rsidP="009B43C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AC332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日生</w:t>
            </w:r>
          </w:p>
        </w:tc>
      </w:tr>
      <w:tr w:rsidR="009B43C4" w:rsidRPr="0054644F" w14:paraId="7ADD6C42" w14:textId="7BAFE121" w:rsidTr="0022579B">
        <w:tc>
          <w:tcPr>
            <w:tcW w:w="1701" w:type="dxa"/>
            <w:vAlign w:val="center"/>
          </w:tcPr>
          <w:p w14:paraId="4FA00D64" w14:textId="0617957B" w:rsidR="009B43C4" w:rsidRPr="009B43C4" w:rsidRDefault="009B43C4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B43C4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6938" w:type="dxa"/>
            <w:gridSpan w:val="3"/>
            <w:vAlign w:val="center"/>
          </w:tcPr>
          <w:p w14:paraId="255CB2CA" w14:textId="5213BE9A" w:rsidR="009B43C4" w:rsidRPr="009B43C4" w:rsidRDefault="009B43C4" w:rsidP="009B43C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B43C4">
              <w:rPr>
                <w:rFonts w:ascii="BIZ UDゴシック" w:eastAsia="BIZ UDゴシック" w:hAnsi="BIZ UDゴシック" w:hint="eastAsia"/>
                <w:sz w:val="20"/>
                <w:szCs w:val="20"/>
              </w:rPr>
              <w:t>北九州市</w:t>
            </w:r>
          </w:p>
        </w:tc>
      </w:tr>
    </w:tbl>
    <w:p w14:paraId="4FEF24CD" w14:textId="5813B098" w:rsidR="001B5889" w:rsidRDefault="001B5889" w:rsidP="001B5889">
      <w:pPr>
        <w:ind w:right="840"/>
        <w:rPr>
          <w:rFonts w:ascii="BIZ UDゴシック" w:eastAsia="BIZ UDゴシック" w:hAnsi="BIZ UDゴシック"/>
          <w:szCs w:val="21"/>
        </w:rPr>
      </w:pPr>
    </w:p>
    <w:p w14:paraId="4B77742F" w14:textId="51B67CDC" w:rsidR="004A5F64" w:rsidRPr="0054644F" w:rsidRDefault="00402053" w:rsidP="001B5889">
      <w:pPr>
        <w:ind w:right="8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３</w:t>
      </w:r>
      <w:r w:rsidR="004A5F64" w:rsidRPr="0054644F">
        <w:rPr>
          <w:rFonts w:ascii="BIZ UDゴシック" w:eastAsia="BIZ UDゴシック" w:hAnsi="BIZ UDゴシック" w:hint="eastAsia"/>
          <w:szCs w:val="21"/>
        </w:rPr>
        <w:t xml:space="preserve">　</w:t>
      </w:r>
      <w:r w:rsidR="003F3070">
        <w:rPr>
          <w:rFonts w:ascii="BIZ UDゴシック" w:eastAsia="BIZ UDゴシック" w:hAnsi="BIZ UDゴシック" w:hint="eastAsia"/>
          <w:szCs w:val="21"/>
        </w:rPr>
        <w:t>計画の</w:t>
      </w:r>
      <w:r w:rsidR="004A5F64" w:rsidRPr="0054644F">
        <w:rPr>
          <w:rFonts w:ascii="BIZ UDゴシック" w:eastAsia="BIZ UDゴシック" w:hAnsi="BIZ UDゴシック" w:hint="eastAsia"/>
          <w:szCs w:val="21"/>
        </w:rPr>
        <w:t>作成日・作成</w:t>
      </w:r>
      <w:r w:rsidR="002D4452">
        <w:rPr>
          <w:rFonts w:ascii="BIZ UDゴシック" w:eastAsia="BIZ UDゴシック" w:hAnsi="BIZ UDゴシック" w:hint="eastAsia"/>
          <w:szCs w:val="21"/>
        </w:rPr>
        <w:t>協議</w:t>
      </w:r>
      <w:r w:rsidR="004A5F64" w:rsidRPr="0054644F">
        <w:rPr>
          <w:rFonts w:ascii="BIZ UDゴシック" w:eastAsia="BIZ UDゴシック" w:hAnsi="BIZ UDゴシック" w:hint="eastAsia"/>
          <w:szCs w:val="21"/>
        </w:rPr>
        <w:t>参加者等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938"/>
      </w:tblGrid>
      <w:tr w:rsidR="00334CF3" w:rsidRPr="0054644F" w14:paraId="571AD738" w14:textId="77777777" w:rsidTr="003F3070">
        <w:tc>
          <w:tcPr>
            <w:tcW w:w="1701" w:type="dxa"/>
            <w:vAlign w:val="center"/>
          </w:tcPr>
          <w:p w14:paraId="20F88A61" w14:textId="1F150991" w:rsidR="00334CF3" w:rsidRPr="00BD26B5" w:rsidRDefault="00334CF3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D26B5">
              <w:rPr>
                <w:rFonts w:ascii="BIZ UDゴシック" w:eastAsia="BIZ UDゴシック" w:hAnsi="BIZ UDゴシック" w:hint="eastAsia"/>
                <w:sz w:val="20"/>
                <w:szCs w:val="20"/>
              </w:rPr>
              <w:t>作成日</w:t>
            </w:r>
          </w:p>
        </w:tc>
        <w:tc>
          <w:tcPr>
            <w:tcW w:w="6938" w:type="dxa"/>
            <w:vAlign w:val="center"/>
          </w:tcPr>
          <w:p w14:paraId="79E16634" w14:textId="521C75CC" w:rsidR="00334CF3" w:rsidRPr="00BD26B5" w:rsidRDefault="00BD26B5" w:rsidP="00BD26B5">
            <w:pPr>
              <w:spacing w:line="0" w:lineRule="atLeast"/>
              <w:ind w:right="839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AC332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</w:t>
            </w:r>
          </w:p>
        </w:tc>
      </w:tr>
      <w:tr w:rsidR="00334CF3" w:rsidRPr="0054644F" w14:paraId="1C2F37C9" w14:textId="77777777" w:rsidTr="003F3070">
        <w:tc>
          <w:tcPr>
            <w:tcW w:w="1701" w:type="dxa"/>
            <w:vAlign w:val="center"/>
          </w:tcPr>
          <w:p w14:paraId="276E0A11" w14:textId="6D972ECD" w:rsidR="00BD26B5" w:rsidRDefault="002D4452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作成協議</w:t>
            </w:r>
          </w:p>
          <w:p w14:paraId="3BBF62C6" w14:textId="6C482987" w:rsidR="00334CF3" w:rsidRPr="00BD26B5" w:rsidRDefault="00334CF3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D26B5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</w:t>
            </w:r>
          </w:p>
        </w:tc>
        <w:tc>
          <w:tcPr>
            <w:tcW w:w="6938" w:type="dxa"/>
          </w:tcPr>
          <w:p w14:paraId="3DCF06C1" w14:textId="2198F3F8" w:rsidR="00334CF3" w:rsidRDefault="003F3070" w:rsidP="00BD26B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《</w:t>
            </w:r>
            <w:r w:rsidR="00BD26B5" w:rsidRPr="00BD26B5">
              <w:rPr>
                <w:rFonts w:ascii="BIZ UDゴシック" w:eastAsia="BIZ UDゴシック" w:hAnsi="BIZ UDゴシック" w:hint="eastAsia"/>
                <w:sz w:val="18"/>
                <w:szCs w:val="18"/>
              </w:rPr>
              <w:t>※本人や家族、支援者(所属も)など</w:t>
            </w:r>
            <w:r w:rsidR="00BD26B5">
              <w:rPr>
                <w:rFonts w:ascii="BIZ UDゴシック" w:eastAsia="BIZ UDゴシック" w:hAnsi="BIZ UDゴシック" w:hint="eastAsia"/>
                <w:sz w:val="18"/>
                <w:szCs w:val="18"/>
              </w:rPr>
              <w:t>参加者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="00BD26B5" w:rsidRPr="00BD26B5">
              <w:rPr>
                <w:rFonts w:ascii="BIZ UDゴシック" w:eastAsia="BIZ UDゴシック" w:hAnsi="BIZ UDゴシック" w:hint="eastAsia"/>
                <w:sz w:val="18"/>
                <w:szCs w:val="18"/>
              </w:rPr>
              <w:t>お名前をご記入ください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》</w:t>
            </w:r>
          </w:p>
          <w:p w14:paraId="383D2131" w14:textId="0804DE41" w:rsidR="00BD26B5" w:rsidRPr="003F3070" w:rsidRDefault="00BD26B5" w:rsidP="00BD26B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34CF3" w:rsidRPr="0054644F" w14:paraId="73137D8A" w14:textId="77777777" w:rsidTr="003F3070">
        <w:tc>
          <w:tcPr>
            <w:tcW w:w="1701" w:type="dxa"/>
            <w:vAlign w:val="center"/>
          </w:tcPr>
          <w:p w14:paraId="5A7BCB79" w14:textId="2B2CA28D" w:rsidR="00334CF3" w:rsidRPr="00BD26B5" w:rsidRDefault="00334CF3" w:rsidP="003F307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D26B5">
              <w:rPr>
                <w:rFonts w:ascii="BIZ UDゴシック" w:eastAsia="BIZ UDゴシック" w:hAnsi="BIZ UDゴシック" w:hint="eastAsia"/>
                <w:sz w:val="20"/>
                <w:szCs w:val="20"/>
              </w:rPr>
              <w:t>計画保管者</w:t>
            </w:r>
          </w:p>
        </w:tc>
        <w:tc>
          <w:tcPr>
            <w:tcW w:w="6938" w:type="dxa"/>
          </w:tcPr>
          <w:p w14:paraId="1310A35E" w14:textId="351A1D7B" w:rsidR="00334CF3" w:rsidRDefault="003F3070" w:rsidP="00BD26B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《</w:t>
            </w:r>
            <w:r w:rsidRPr="00BD26B5">
              <w:rPr>
                <w:rFonts w:ascii="BIZ UDゴシック" w:eastAsia="BIZ UDゴシック" w:hAnsi="BIZ UDゴシック" w:hint="eastAsia"/>
                <w:sz w:val="18"/>
                <w:szCs w:val="18"/>
              </w:rPr>
              <w:t>※本人や家族、支援者(所属も)など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計画を保管する方の</w:t>
            </w:r>
            <w:r w:rsidRPr="00BD26B5">
              <w:rPr>
                <w:rFonts w:ascii="BIZ UDゴシック" w:eastAsia="BIZ UDゴシック" w:hAnsi="BIZ UDゴシック" w:hint="eastAsia"/>
                <w:sz w:val="18"/>
                <w:szCs w:val="18"/>
              </w:rPr>
              <w:t>お名前をご記入ください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》</w:t>
            </w:r>
          </w:p>
          <w:p w14:paraId="5A39B64D" w14:textId="163F3CEA" w:rsidR="003F3070" w:rsidRPr="003F3070" w:rsidRDefault="003F3070" w:rsidP="00BD26B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8FBF3F5" w14:textId="4CAAD284" w:rsidR="00640C50" w:rsidRPr="0054644F" w:rsidRDefault="00640C50" w:rsidP="001B5889">
      <w:pPr>
        <w:ind w:right="840"/>
        <w:rPr>
          <w:rFonts w:ascii="BIZ UDゴシック" w:eastAsia="BIZ UDゴシック" w:hAnsi="BIZ UDゴシック"/>
          <w:szCs w:val="21"/>
        </w:rPr>
      </w:pPr>
    </w:p>
    <w:p w14:paraId="4CBC29B4" w14:textId="6998B96D" w:rsidR="00A53932" w:rsidRPr="00A53932" w:rsidRDefault="00402053" w:rsidP="00A53932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Cs w:val="21"/>
        </w:rPr>
        <w:t>４</w:t>
      </w:r>
      <w:r w:rsidR="004A5F64" w:rsidRPr="0054644F">
        <w:rPr>
          <w:rFonts w:ascii="BIZ UDゴシック" w:eastAsia="BIZ UDゴシック" w:hAnsi="BIZ UDゴシック" w:hint="eastAsia"/>
          <w:szCs w:val="21"/>
        </w:rPr>
        <w:t xml:space="preserve">　作成完了後のチェック項目</w:t>
      </w:r>
      <w:r w:rsidR="00877071">
        <w:rPr>
          <w:rFonts w:ascii="BIZ UDゴシック" w:eastAsia="BIZ UDゴシック" w:hAnsi="BIZ UDゴシック" w:hint="eastAsia"/>
        </w:rPr>
        <w:t>（すべて確認(</w:t>
      </w:r>
      <w:r w:rsidR="00877071">
        <w:rPr>
          <w:rFonts w:ascii="Segoe UI Emoji" w:eastAsia="BIZ UDゴシック" w:hAnsi="Segoe UI Emoji" w:cs="Segoe UI Emoji" w:hint="eastAsia"/>
        </w:rPr>
        <w:t>☑を入れて</w:t>
      </w:r>
      <w:r w:rsidR="00877071">
        <w:rPr>
          <w:rFonts w:ascii="Segoe UI Emoji" w:eastAsia="BIZ UDゴシック" w:hAnsi="Segoe UI Emoji" w:cs="Segoe UI Emoji" w:hint="eastAsia"/>
        </w:rPr>
        <w:t>)</w:t>
      </w:r>
      <w:r w:rsidR="00877071">
        <w:rPr>
          <w:rFonts w:ascii="Segoe UI Emoji" w:eastAsia="BIZ UDゴシック" w:hAnsi="Segoe UI Emoji" w:cs="Segoe UI Emoji" w:hint="eastAsia"/>
        </w:rPr>
        <w:t>のうえ、ご提出ください</w:t>
      </w:r>
      <w:r w:rsidR="00877071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1843"/>
        <w:gridCol w:w="4252"/>
        <w:gridCol w:w="2119"/>
      </w:tblGrid>
      <w:tr w:rsidR="00877071" w14:paraId="765DE1F2" w14:textId="77777777" w:rsidTr="00E7644D"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276125AD" w14:textId="434E474C" w:rsidR="00877071" w:rsidRPr="005251CB" w:rsidRDefault="00877071" w:rsidP="002B5C4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項　目</w:t>
            </w:r>
          </w:p>
        </w:tc>
        <w:tc>
          <w:tcPr>
            <w:tcW w:w="2119" w:type="dxa"/>
          </w:tcPr>
          <w:p w14:paraId="54EF2B53" w14:textId="3CBFA991" w:rsidR="00877071" w:rsidRPr="005251CB" w:rsidRDefault="00877071" w:rsidP="002B5C4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チェック欄</w:t>
            </w:r>
          </w:p>
        </w:tc>
      </w:tr>
      <w:tr w:rsidR="00877071" w14:paraId="3F5DC580" w14:textId="77777777" w:rsidTr="00E7644D">
        <w:tc>
          <w:tcPr>
            <w:tcW w:w="6520" w:type="dxa"/>
            <w:gridSpan w:val="3"/>
            <w:tcBorders>
              <w:bottom w:val="nil"/>
            </w:tcBorders>
          </w:tcPr>
          <w:p w14:paraId="0AB1F61B" w14:textId="3B356CC0" w:rsidR="00877071" w:rsidRPr="005251CB" w:rsidRDefault="002B5C40" w:rsidP="0087707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対象者に必要な項目はすべて記入されてい</w:t>
            </w:r>
            <w:r w:rsidR="00402053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ます</w:t>
            </w: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か？</w:t>
            </w:r>
          </w:p>
        </w:tc>
        <w:tc>
          <w:tcPr>
            <w:tcW w:w="2119" w:type="dxa"/>
          </w:tcPr>
          <w:p w14:paraId="683B2094" w14:textId="6FFBAB21" w:rsidR="00877071" w:rsidRPr="005251CB" w:rsidRDefault="002B5C40" w:rsidP="002B5C4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□はい /</w:t>
            </w:r>
            <w:r w:rsidRPr="005251CB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□いいえ</w:t>
            </w:r>
          </w:p>
        </w:tc>
      </w:tr>
      <w:tr w:rsidR="002B5C40" w14:paraId="4AA49A88" w14:textId="77777777" w:rsidTr="00E7644D">
        <w:tc>
          <w:tcPr>
            <w:tcW w:w="425" w:type="dxa"/>
            <w:tcBorders>
              <w:top w:val="nil"/>
            </w:tcBorders>
          </w:tcPr>
          <w:p w14:paraId="0B045135" w14:textId="15D9A28A" w:rsidR="002B5C40" w:rsidRPr="005251CB" w:rsidRDefault="002B5C40" w:rsidP="0087707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214" w:type="dxa"/>
            <w:gridSpan w:val="3"/>
            <w:tcBorders>
              <w:top w:val="single" w:sz="4" w:space="0" w:color="auto"/>
            </w:tcBorders>
          </w:tcPr>
          <w:p w14:paraId="330533DE" w14:textId="7700A0C6" w:rsidR="002B5C40" w:rsidRPr="005251CB" w:rsidRDefault="002B5C40" w:rsidP="0087707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【①が「いいえ」の場合】必要だが記入できない項目およびその理由</w:t>
            </w:r>
          </w:p>
          <w:p w14:paraId="0D018BE1" w14:textId="44FAE87F" w:rsidR="002B5C40" w:rsidRPr="005251CB" w:rsidRDefault="002B5C40" w:rsidP="002B5C40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項目：</w:t>
            </w:r>
          </w:p>
          <w:p w14:paraId="2E7E9EF3" w14:textId="2AA98E96" w:rsidR="002B5C40" w:rsidRPr="005251CB" w:rsidRDefault="002B5C40" w:rsidP="002B5C40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理由：</w:t>
            </w:r>
          </w:p>
        </w:tc>
      </w:tr>
      <w:tr w:rsidR="00877071" w14:paraId="6104D402" w14:textId="77777777" w:rsidTr="00E7644D">
        <w:tc>
          <w:tcPr>
            <w:tcW w:w="6520" w:type="dxa"/>
            <w:gridSpan w:val="3"/>
            <w:tcBorders>
              <w:bottom w:val="nil"/>
            </w:tcBorders>
          </w:tcPr>
          <w:p w14:paraId="27C92D79" w14:textId="4D794EF1" w:rsidR="00877071" w:rsidRPr="005251CB" w:rsidRDefault="002B5C40" w:rsidP="0087707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②</w:t>
            </w:r>
            <w:r w:rsid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作成した計画に基づき避難訓練を実施し</w:t>
            </w:r>
            <w:r w:rsidR="00402053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ました</w:t>
            </w: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か？</w:t>
            </w:r>
          </w:p>
        </w:tc>
        <w:tc>
          <w:tcPr>
            <w:tcW w:w="2119" w:type="dxa"/>
          </w:tcPr>
          <w:p w14:paraId="6BE23B2B" w14:textId="64871A59" w:rsidR="00877071" w:rsidRPr="005251CB" w:rsidRDefault="002B5C40" w:rsidP="002B5C4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□はい</w:t>
            </w:r>
          </w:p>
        </w:tc>
      </w:tr>
      <w:tr w:rsidR="005251CB" w14:paraId="4BCD5070" w14:textId="77777777" w:rsidTr="00E7644D">
        <w:tc>
          <w:tcPr>
            <w:tcW w:w="425" w:type="dxa"/>
            <w:tcBorders>
              <w:top w:val="nil"/>
              <w:bottom w:val="nil"/>
            </w:tcBorders>
          </w:tcPr>
          <w:p w14:paraId="43209CE6" w14:textId="77777777" w:rsidR="005251CB" w:rsidRPr="005251CB" w:rsidRDefault="005251CB" w:rsidP="0087707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26468" w14:textId="77777777" w:rsidR="005251CB" w:rsidRPr="005251CB" w:rsidRDefault="005251CB" w:rsidP="005251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②-1訓練実施日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CC0CC" w14:textId="744C2D10" w:rsidR="005251CB" w:rsidRPr="005251CB" w:rsidRDefault="005251CB" w:rsidP="005251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5251CB" w14:paraId="38CF7B53" w14:textId="77777777" w:rsidTr="00E7644D">
        <w:tc>
          <w:tcPr>
            <w:tcW w:w="425" w:type="dxa"/>
            <w:tcBorders>
              <w:top w:val="nil"/>
            </w:tcBorders>
          </w:tcPr>
          <w:p w14:paraId="345357FB" w14:textId="77777777" w:rsidR="005251CB" w:rsidRPr="005251CB" w:rsidRDefault="005251CB" w:rsidP="0087707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C62FF10" w14:textId="70E6A752" w:rsidR="005251CB" w:rsidRPr="005251CB" w:rsidRDefault="005251CB" w:rsidP="005251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②-2訓練参加者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</w:tcBorders>
            <w:vAlign w:val="center"/>
          </w:tcPr>
          <w:p w14:paraId="15379DF3" w14:textId="77777777" w:rsidR="005251CB" w:rsidRPr="005251CB" w:rsidRDefault="005251CB" w:rsidP="005251C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251CB">
              <w:rPr>
                <w:rFonts w:ascii="BIZ UDゴシック" w:eastAsia="BIZ UDゴシック" w:hAnsi="BIZ UDゴシック" w:hint="eastAsia"/>
                <w:sz w:val="18"/>
                <w:szCs w:val="18"/>
              </w:rPr>
              <w:t>《※本人や家族、支援者(所属も)など参加者のお名前をご記入ください》</w:t>
            </w:r>
          </w:p>
          <w:p w14:paraId="7CE00291" w14:textId="106BDE30" w:rsidR="005251CB" w:rsidRPr="005251CB" w:rsidRDefault="005251CB" w:rsidP="005251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251CB" w14:paraId="23EA5B25" w14:textId="77777777" w:rsidTr="00E7644D">
        <w:tc>
          <w:tcPr>
            <w:tcW w:w="425" w:type="dxa"/>
            <w:tcBorders>
              <w:top w:val="nil"/>
            </w:tcBorders>
          </w:tcPr>
          <w:p w14:paraId="21668D77" w14:textId="77777777" w:rsidR="005251CB" w:rsidRPr="005251CB" w:rsidRDefault="005251CB" w:rsidP="0087707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64DC9DF" w14:textId="727602A6" w:rsidR="005251CB" w:rsidRPr="005251CB" w:rsidRDefault="005251CB" w:rsidP="005251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②-3訓練方法</w:t>
            </w:r>
          </w:p>
        </w:tc>
        <w:tc>
          <w:tcPr>
            <w:tcW w:w="6371" w:type="dxa"/>
            <w:gridSpan w:val="2"/>
            <w:tcBorders>
              <w:top w:val="nil"/>
            </w:tcBorders>
            <w:vAlign w:val="center"/>
          </w:tcPr>
          <w:p w14:paraId="21466055" w14:textId="67D21A78" w:rsidR="005251CB" w:rsidRPr="005251CB" w:rsidRDefault="005251CB" w:rsidP="005251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18"/>
                <w:szCs w:val="18"/>
              </w:rPr>
              <w:t>方法(実践的な訓練や図上訓練など)：</w:t>
            </w:r>
          </w:p>
        </w:tc>
      </w:tr>
      <w:tr w:rsidR="002B5C40" w14:paraId="10890F26" w14:textId="77777777" w:rsidTr="00E7644D">
        <w:tc>
          <w:tcPr>
            <w:tcW w:w="6520" w:type="dxa"/>
            <w:gridSpan w:val="3"/>
          </w:tcPr>
          <w:p w14:paraId="5B8755E0" w14:textId="2B579D9C" w:rsidR="002B5C40" w:rsidRPr="005251CB" w:rsidRDefault="005251CB" w:rsidP="0087707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訓練後に、訓練を踏まえて必要な見直しを行</w:t>
            </w:r>
            <w:r w:rsidR="00402053">
              <w:rPr>
                <w:rFonts w:ascii="BIZ UDゴシック" w:eastAsia="BIZ UDゴシック" w:hAnsi="BIZ UDゴシック" w:hint="eastAsia"/>
                <w:sz w:val="20"/>
                <w:szCs w:val="20"/>
              </w:rPr>
              <w:t>いました</w:t>
            </w: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か？</w:t>
            </w:r>
          </w:p>
        </w:tc>
        <w:tc>
          <w:tcPr>
            <w:tcW w:w="2119" w:type="dxa"/>
          </w:tcPr>
          <w:p w14:paraId="71F64A30" w14:textId="747B31F7" w:rsidR="002B5C40" w:rsidRPr="005251CB" w:rsidRDefault="005251CB" w:rsidP="002B5C4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51CB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□はい</w:t>
            </w:r>
          </w:p>
        </w:tc>
      </w:tr>
      <w:tr w:rsidR="00877071" w14:paraId="08D9E50D" w14:textId="77777777" w:rsidTr="00E7644D">
        <w:tc>
          <w:tcPr>
            <w:tcW w:w="6520" w:type="dxa"/>
            <w:gridSpan w:val="3"/>
          </w:tcPr>
          <w:p w14:paraId="3124541B" w14:textId="3B6F0421" w:rsidR="00877071" w:rsidRPr="009A76EB" w:rsidRDefault="009A76EB" w:rsidP="009A76EB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④ </w:t>
            </w:r>
            <w:r w:rsidRP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>個人情報</w:t>
            </w:r>
            <w:r w:rsidR="00A65D81">
              <w:rPr>
                <w:rFonts w:ascii="BIZ UDゴシック" w:eastAsia="BIZ UDゴシック" w:hAnsi="BIZ UDゴシック" w:hint="eastAsia"/>
                <w:sz w:val="20"/>
                <w:szCs w:val="20"/>
              </w:rPr>
              <w:t>漏洩</w:t>
            </w:r>
            <w:r w:rsidRP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>防止の注意喚起を全員に行</w:t>
            </w:r>
            <w:r w:rsidR="00402053">
              <w:rPr>
                <w:rFonts w:ascii="BIZ UDゴシック" w:eastAsia="BIZ UDゴシック" w:hAnsi="BIZ UDゴシック" w:hint="eastAsia"/>
                <w:sz w:val="20"/>
                <w:szCs w:val="20"/>
              </w:rPr>
              <w:t>いました</w:t>
            </w:r>
            <w:r w:rsidRP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>か？</w:t>
            </w:r>
          </w:p>
          <w:p w14:paraId="11464671" w14:textId="19ECD757" w:rsidR="009A76EB" w:rsidRPr="009A76EB" w:rsidRDefault="009A76EB" w:rsidP="009A76EB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>(書類の破砕による破棄や計画の適切な保管の徹底など)</w:t>
            </w:r>
          </w:p>
        </w:tc>
        <w:tc>
          <w:tcPr>
            <w:tcW w:w="2119" w:type="dxa"/>
            <w:vAlign w:val="center"/>
          </w:tcPr>
          <w:p w14:paraId="50091E3D" w14:textId="453609D5" w:rsidR="00877071" w:rsidRPr="009A76EB" w:rsidRDefault="009A76EB" w:rsidP="009A76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76EB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□はい</w:t>
            </w:r>
          </w:p>
        </w:tc>
      </w:tr>
    </w:tbl>
    <w:p w14:paraId="26E58D13" w14:textId="7F483CE2" w:rsidR="009A76EB" w:rsidRPr="009A76EB" w:rsidRDefault="009A76EB" w:rsidP="009A76EB">
      <w:pPr>
        <w:spacing w:line="0" w:lineRule="atLeast"/>
        <w:ind w:firstLineChars="100" w:firstLine="100"/>
        <w:rPr>
          <w:rFonts w:ascii="BIZ UDゴシック" w:eastAsia="BIZ UDゴシック" w:hAnsi="BIZ UDゴシック"/>
          <w:sz w:val="10"/>
          <w:szCs w:val="10"/>
        </w:rPr>
      </w:pPr>
    </w:p>
    <w:sectPr w:rsidR="009A76EB" w:rsidRPr="009A76EB" w:rsidSect="000732D8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89"/>
    <w:rsid w:val="000732D8"/>
    <w:rsid w:val="00083AC3"/>
    <w:rsid w:val="001B34D0"/>
    <w:rsid w:val="001B5889"/>
    <w:rsid w:val="002B5C40"/>
    <w:rsid w:val="002D4452"/>
    <w:rsid w:val="00334CF3"/>
    <w:rsid w:val="003F3070"/>
    <w:rsid w:val="00402053"/>
    <w:rsid w:val="004A5F64"/>
    <w:rsid w:val="00500592"/>
    <w:rsid w:val="005251CB"/>
    <w:rsid w:val="0054644F"/>
    <w:rsid w:val="00640C50"/>
    <w:rsid w:val="007424A8"/>
    <w:rsid w:val="00877071"/>
    <w:rsid w:val="009A76EB"/>
    <w:rsid w:val="009B43C4"/>
    <w:rsid w:val="00A53932"/>
    <w:rsid w:val="00A65D81"/>
    <w:rsid w:val="00AC3320"/>
    <w:rsid w:val="00B178CE"/>
    <w:rsid w:val="00B61F59"/>
    <w:rsid w:val="00BD26B5"/>
    <w:rsid w:val="00DB6413"/>
    <w:rsid w:val="00E7644D"/>
    <w:rsid w:val="00E8507C"/>
    <w:rsid w:val="00F7135B"/>
    <w:rsid w:val="00F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F7396"/>
  <w15:chartTrackingRefBased/>
  <w15:docId w15:val="{E6D366D1-5E1B-42DF-AFD1-0CC93617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